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5" w:rsidRDefault="004B4F15" w:rsidP="004B4F15">
      <w:pPr>
        <w:jc w:val="both"/>
        <w:rPr>
          <w:color w:val="000000"/>
          <w:sz w:val="28"/>
          <w:szCs w:val="28"/>
        </w:rPr>
      </w:pPr>
    </w:p>
    <w:p w:rsidR="004B4F15" w:rsidRDefault="005974AD" w:rsidP="004B4F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4B4F15">
        <w:rPr>
          <w:b/>
          <w:bCs/>
          <w:sz w:val="28"/>
          <w:szCs w:val="28"/>
        </w:rPr>
        <w:t>РЫБНО-ВАТАЖСКОГО СЕЛЬСКОГО ПОСЕЛЕНИЯ КИЛЬМЕЗСКОГО РАЙОНА КИРОВСКОЙ ОБЛАСТИ</w:t>
      </w:r>
    </w:p>
    <w:p w:rsidR="004B4F15" w:rsidRDefault="004B4F15" w:rsidP="004B4F15">
      <w:pPr>
        <w:jc w:val="center"/>
        <w:rPr>
          <w:b/>
          <w:bCs/>
          <w:sz w:val="28"/>
          <w:szCs w:val="28"/>
        </w:rPr>
      </w:pPr>
    </w:p>
    <w:p w:rsidR="004B4F15" w:rsidRDefault="004B4F15" w:rsidP="004B4F15">
      <w:pPr>
        <w:jc w:val="center"/>
        <w:rPr>
          <w:b/>
          <w:bCs/>
          <w:sz w:val="28"/>
          <w:szCs w:val="28"/>
        </w:rPr>
      </w:pPr>
    </w:p>
    <w:p w:rsidR="004B4F15" w:rsidRDefault="004B4F15" w:rsidP="004B4F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B4F15" w:rsidRDefault="004B4F15" w:rsidP="004B4F15">
      <w:pPr>
        <w:rPr>
          <w:sz w:val="28"/>
          <w:szCs w:val="28"/>
        </w:rPr>
      </w:pPr>
    </w:p>
    <w:p w:rsidR="004B4F15" w:rsidRDefault="004B4F15" w:rsidP="004B4F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E3C9D">
        <w:rPr>
          <w:b/>
          <w:bCs/>
          <w:sz w:val="28"/>
          <w:szCs w:val="28"/>
        </w:rPr>
        <w:t>23.08.2017г</w:t>
      </w:r>
      <w:r>
        <w:rPr>
          <w:b/>
          <w:bCs/>
          <w:sz w:val="28"/>
          <w:szCs w:val="28"/>
        </w:rPr>
        <w:t xml:space="preserve">.                                                                                       № </w:t>
      </w:r>
      <w:r w:rsidR="000E3C9D">
        <w:rPr>
          <w:b/>
          <w:bCs/>
          <w:sz w:val="28"/>
          <w:szCs w:val="28"/>
        </w:rPr>
        <w:t>10</w:t>
      </w:r>
    </w:p>
    <w:p w:rsidR="004B4F15" w:rsidRDefault="004B4F15" w:rsidP="004B4F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 Рыбная Ватага</w:t>
      </w:r>
    </w:p>
    <w:p w:rsidR="004B4F15" w:rsidRPr="002D522F" w:rsidRDefault="004B4F15" w:rsidP="004B4F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</w:t>
      </w:r>
    </w:p>
    <w:p w:rsidR="004B4F15" w:rsidRPr="002D522F" w:rsidRDefault="004B4F15" w:rsidP="004B4F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 внеплановой проверки соблюдения  земельного</w:t>
      </w:r>
    </w:p>
    <w:p w:rsidR="004B4F15" w:rsidRPr="002D522F" w:rsidRDefault="004B4F15" w:rsidP="004B4F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законодательства </w:t>
      </w:r>
    </w:p>
    <w:p w:rsidR="004B4F15" w:rsidRPr="002D522F" w:rsidRDefault="004B4F15" w:rsidP="00E935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 ст.  72  Земельного  кодекса  Российской  Федерации, Положением об организации муниципального земельного контроля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Рыбно-Ватажского сельского 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утвержденным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 Думой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>1.20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1/4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B4F15" w:rsidRPr="002D522F" w:rsidRDefault="00E93511" w:rsidP="004B4F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Специалиста по земельным вопросам администрации </w:t>
      </w:r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>Рыбно-Ватажского сельского поселения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</w:t>
      </w:r>
      <w:proofErr w:type="spellStart"/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>Гафиуллину</w:t>
      </w:r>
      <w:proofErr w:type="spellEnd"/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>Гыльсию</w:t>
      </w:r>
      <w:proofErr w:type="spellEnd"/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>Габтулхаевну</w:t>
      </w:r>
      <w:proofErr w:type="spellEnd"/>
      <w:r w:rsidR="004B4F15" w:rsidRPr="002D52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специалиста I категории администрации </w:t>
      </w:r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>Рыбно-Ватажского сельского поселения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</w:t>
      </w:r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Мельникову Розалию </w:t>
      </w:r>
      <w:proofErr w:type="spellStart"/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>Сафаргалеевну</w:t>
      </w:r>
      <w:proofErr w:type="spellEnd"/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B4F15" w:rsidRPr="002D522F" w:rsidRDefault="004B4F15" w:rsidP="004B4F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>ля проведения внеплановой (плановой) проверки соблюдения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законодательства  </w:t>
      </w:r>
      <w:r w:rsidR="000E3C9D">
        <w:rPr>
          <w:rFonts w:ascii="Times New Roman" w:hAnsi="Times New Roman" w:cs="Times New Roman"/>
          <w:color w:val="000000"/>
          <w:sz w:val="28"/>
          <w:szCs w:val="28"/>
        </w:rPr>
        <w:t>Зарубиной Надежды Николаевны.</w:t>
      </w:r>
    </w:p>
    <w:p w:rsidR="004B4F15" w:rsidRPr="002D522F" w:rsidRDefault="004B4F15" w:rsidP="004B4F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земельном участке, расположенном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Кировская область Кильмезский район д. Рыбная</w:t>
      </w:r>
      <w:r w:rsidR="00AD3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Ватага ул. </w:t>
      </w:r>
      <w:r w:rsidR="000E3C9D">
        <w:rPr>
          <w:rFonts w:ascii="Times New Roman" w:hAnsi="Times New Roman" w:cs="Times New Roman"/>
          <w:color w:val="000000"/>
          <w:sz w:val="28"/>
          <w:szCs w:val="28"/>
        </w:rPr>
        <w:t>Юбилейная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3C9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F15" w:rsidRPr="002D522F" w:rsidRDefault="004B4F15" w:rsidP="004B4F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2F">
        <w:rPr>
          <w:rFonts w:ascii="Times New Roman" w:hAnsi="Times New Roman" w:cs="Times New Roman"/>
          <w:color w:val="000000"/>
          <w:sz w:val="28"/>
          <w:szCs w:val="28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7B4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D5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F15" w:rsidRPr="002D522F" w:rsidRDefault="004B4F15" w:rsidP="004B4F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права: </w:t>
      </w:r>
      <w:r w:rsidR="00E067B4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4B4F15" w:rsidRDefault="004B4F15" w:rsidP="004B4F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Правоустанавливающие 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7B4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4B4F15" w:rsidRPr="002D522F" w:rsidRDefault="004B4F15" w:rsidP="004B4F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2F"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</w:t>
      </w:r>
      <w:r w:rsidR="00E067B4">
        <w:rPr>
          <w:rFonts w:ascii="Times New Roman" w:hAnsi="Times New Roman" w:cs="Times New Roman"/>
          <w:color w:val="000000"/>
          <w:sz w:val="28"/>
          <w:szCs w:val="28"/>
        </w:rPr>
        <w:t>:-</w:t>
      </w:r>
    </w:p>
    <w:p w:rsidR="004B4F15" w:rsidRPr="002D522F" w:rsidRDefault="00E93511" w:rsidP="004B4F1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Цель проведения проверки: </w:t>
      </w:r>
      <w:r w:rsidR="004B4F15" w:rsidRPr="00C51800">
        <w:rPr>
          <w:rFonts w:ascii="Times New Roman" w:hAnsi="Times New Roman" w:cs="Times New Roman"/>
          <w:color w:val="000000"/>
          <w:sz w:val="28"/>
          <w:szCs w:val="28"/>
        </w:rPr>
        <w:t>выявления фактов нарушения земельного законодательства</w:t>
      </w:r>
      <w:r w:rsidR="005974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4F15" w:rsidRPr="002D522F" w:rsidRDefault="00E93511" w:rsidP="004B4F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74AD">
        <w:rPr>
          <w:rFonts w:ascii="Times New Roman" w:hAnsi="Times New Roman" w:cs="Times New Roman"/>
          <w:color w:val="000000"/>
          <w:sz w:val="28"/>
          <w:szCs w:val="28"/>
        </w:rPr>
        <w:t xml:space="preserve"> Проверку провести в период с "11" сентября 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B4F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74AD">
        <w:rPr>
          <w:rFonts w:ascii="Times New Roman" w:hAnsi="Times New Roman" w:cs="Times New Roman"/>
          <w:color w:val="000000"/>
          <w:sz w:val="28"/>
          <w:szCs w:val="28"/>
        </w:rPr>
        <w:t>7 г. по "13" сентября 2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B4F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74A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B4F15" w:rsidRPr="002D522F" w:rsidRDefault="004B4F15" w:rsidP="004B4F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522F">
        <w:rPr>
          <w:rFonts w:ascii="Times New Roman" w:hAnsi="Times New Roman" w:cs="Times New Roman"/>
          <w:color w:val="000000"/>
          <w:sz w:val="28"/>
          <w:szCs w:val="28"/>
        </w:rPr>
        <w:t>включительно.</w:t>
      </w:r>
    </w:p>
    <w:p w:rsidR="004B4F15" w:rsidRDefault="00E93511" w:rsidP="004B4F1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. В процессе  проверки  провести   следующие  мероприятия  по  контролю, необходимые для достижения целей и задач проведения проверки: </w:t>
      </w:r>
      <w:r w:rsidR="004B4F15" w:rsidRPr="002D52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запросить у смежных землевладельцев необходимые для осуществления муниципального </w:t>
      </w:r>
      <w:proofErr w:type="spellStart"/>
      <w:r w:rsidR="004B4F15" w:rsidRPr="002D522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земконтроля</w:t>
      </w:r>
      <w:proofErr w:type="spellEnd"/>
      <w:r w:rsidR="004B4F15" w:rsidRPr="002D52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сведения,  документы, удостоверяющие права на земельные участки и находящиеся на них объекты</w:t>
      </w:r>
      <w:r w:rsidR="004B4F1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4B4F15" w:rsidRDefault="004B4F15" w:rsidP="004B4F15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B4F15" w:rsidRDefault="004B4F15" w:rsidP="000E3C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Рыбно-Ватажского сельского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:_______</w:t>
      </w:r>
      <w:r w:rsidRPr="002D522F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О.В. Васильевых</w:t>
      </w:r>
    </w:p>
    <w:p w:rsidR="00E74F7D" w:rsidRDefault="00E74F7D"/>
    <w:sectPr w:rsidR="00E74F7D" w:rsidSect="005974A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AB"/>
    <w:rsid w:val="000E3C9D"/>
    <w:rsid w:val="004B4F15"/>
    <w:rsid w:val="005974AD"/>
    <w:rsid w:val="007D2DAB"/>
    <w:rsid w:val="00AD32CD"/>
    <w:rsid w:val="00E067B4"/>
    <w:rsid w:val="00E74F7D"/>
    <w:rsid w:val="00E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2017-08-24T07:01:00Z</cp:lastPrinted>
  <dcterms:created xsi:type="dcterms:W3CDTF">2017-08-23T11:19:00Z</dcterms:created>
  <dcterms:modified xsi:type="dcterms:W3CDTF">2017-09-01T11:31:00Z</dcterms:modified>
</cp:coreProperties>
</file>